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How to set up: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Open FF and get into queue </w:t>
      </w:r>
    </w:p>
    <w:p>
      <w:pPr>
        <w:spacing w:before="0" w:after="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Take a screenshot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Open paint and paste your screenshot.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4. In paint try to crop "This World is currently full" as close as you can, like so: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4710">
          <v:rect xmlns:o="urn:schemas-microsoft-com:office:office" xmlns:v="urn:schemas-microsoft-com:vml" id="rectole0000000000" style="width:432.000000pt;height:235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5. Hit save and find where you downloaded this file.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6. Save file as "lookfor.png"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2"/>
          <w:shd w:fill="auto" w:val="clear"/>
        </w:rPr>
        <w:t xml:space="preserve">To Run: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1. Open FF, resize it as small as possible, and move the window somewhere convienient: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  <w:t xml:space="preserve">I like to put mine in the corner so I can use my pc without paying attention to FF. 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i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3614">
          <v:rect xmlns:o="urn:schemas-microsoft-com:office:office" xmlns:v="urn:schemas-microsoft-com:vml" id="rectole0000000001" style="width:432.000000pt;height:180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Note: if you want to resize yours off to the side like mine, make sure your setup png is from a screenshot of it sized down.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2. Navigate to exe and double click. It should pop up and be running. Note: You can cover the window and it will run in the background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3. To exit, hold Q or hit X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Final Notes: It can alert sometimes if it catches it during when FF14 refreshes. It also spams the noises until closed or the queue is back. During alerts, Q to leave can have a slight delay while the program is trying not to spam alerts. 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